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6CEDD1" w14:textId="77777777" w:rsidR="00E41E65" w:rsidRDefault="00166FDB">
      <w:pPr>
        <w:pStyle w:val="Corpodetexto"/>
        <w:spacing w:before="6"/>
        <w:rPr>
          <w:rFonts w:ascii="Times New Roman"/>
          <w:sz w:val="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2E6CF0E8" wp14:editId="2462BCBD">
                <wp:simplePos x="0" y="0"/>
                <wp:positionH relativeFrom="page">
                  <wp:posOffset>1071676</wp:posOffset>
                </wp:positionH>
                <wp:positionV relativeFrom="page">
                  <wp:posOffset>10114787</wp:posOffset>
                </wp:positionV>
                <wp:extent cx="5403850" cy="1270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0385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03850" h="12700">
                              <a:moveTo>
                                <a:pt x="5403469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5403469" y="12192"/>
                              </a:lnTo>
                              <a:lnTo>
                                <a:pt x="54034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 xmlns:w16sdtdh="http://schemas.microsoft.com/office/word/2020/wordml/sdtdatahash" xmlns:w16="http://schemas.microsoft.com/office/word/2018/wordml" xmlns:w16cex="http://schemas.microsoft.com/office/word/2018/wordml/cex">
            <w:pict>
              <v:shape w14:anchorId="3F92C323" id="Graphic 4" o:spid="_x0000_s1026" style="position:absolute;margin-left:84.4pt;margin-top:796.45pt;width:425.5pt;height: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40385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" path="m5403469,l,,,12192r5403469,l5403469,xe" fillcolor="#c2a104" stroked="f">
                <v:path arrowok="t"/>
                <w10:wrap anchorx="page" anchory="page"/>
              </v:shape>
            </w:pict>
          </mc:Fallback>
        </mc:AlternateContent>
      </w:r>
    </w:p>
    <w:tbl>
      <w:tblPr>
        <w:tblStyle w:val="TableNormal"/>
        <w:tblW w:w="0" w:type="auto"/>
        <w:tblInd w:w="152" w:type="dxa"/>
        <w:tblBorders>
          <w:top w:val="single" w:sz="12" w:space="0" w:color="C2A104"/>
          <w:left w:val="single" w:sz="12" w:space="0" w:color="C2A104"/>
          <w:bottom w:val="single" w:sz="12" w:space="0" w:color="C2A104"/>
          <w:right w:val="single" w:sz="12" w:space="0" w:color="C2A104"/>
          <w:insideH w:val="single" w:sz="12" w:space="0" w:color="C2A104"/>
          <w:insideV w:val="single" w:sz="12" w:space="0" w:color="C2A104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3970"/>
        <w:gridCol w:w="2269"/>
      </w:tblGrid>
      <w:tr w:rsidR="00E41E65" w14:paraId="7A4862E7" w14:textId="77777777">
        <w:trPr>
          <w:trHeight w:val="604"/>
        </w:trPr>
        <w:tc>
          <w:tcPr>
            <w:tcW w:w="2269" w:type="dxa"/>
            <w:vMerge w:val="restart"/>
          </w:tcPr>
          <w:p w14:paraId="13EC425F" w14:textId="77777777" w:rsidR="00E41E65" w:rsidRDefault="00117163">
            <w:pPr>
              <w:pStyle w:val="TableParagraph"/>
              <w:ind w:left="346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anchor distT="0" distB="0" distL="114300" distR="114300" simplePos="0" relativeHeight="487590400" behindDoc="1" locked="0" layoutInCell="1" allowOverlap="1" wp14:anchorId="7AEF6AEF" wp14:editId="2D63354B">
                  <wp:simplePos x="0" y="0"/>
                  <wp:positionH relativeFrom="column">
                    <wp:posOffset>-5080</wp:posOffset>
                  </wp:positionH>
                  <wp:positionV relativeFrom="paragraph">
                    <wp:posOffset>76200</wp:posOffset>
                  </wp:positionV>
                  <wp:extent cx="1419225" cy="1419225"/>
                  <wp:effectExtent l="0" t="0" r="9525" b="9525"/>
                  <wp:wrapTight wrapText="bothSides">
                    <wp:wrapPolygon edited="0">
                      <wp:start x="7828" y="0"/>
                      <wp:lineTo x="6089" y="290"/>
                      <wp:lineTo x="1160" y="3769"/>
                      <wp:lineTo x="0" y="7538"/>
                      <wp:lineTo x="0" y="14497"/>
                      <wp:lineTo x="2319" y="18556"/>
                      <wp:lineTo x="6668" y="21455"/>
                      <wp:lineTo x="7538" y="21455"/>
                      <wp:lineTo x="13917" y="21455"/>
                      <wp:lineTo x="14787" y="21455"/>
                      <wp:lineTo x="19136" y="18556"/>
                      <wp:lineTo x="21455" y="14497"/>
                      <wp:lineTo x="21455" y="7248"/>
                      <wp:lineTo x="20585" y="3769"/>
                      <wp:lineTo x="15656" y="580"/>
                      <wp:lineTo x="13627" y="0"/>
                      <wp:lineTo x="7828" y="0"/>
                    </wp:wrapPolygon>
                  </wp:wrapTight>
                  <wp:docPr id="12" name="Imagem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970" w:type="dxa"/>
            <w:tcBorders>
              <w:bottom w:val="nil"/>
            </w:tcBorders>
          </w:tcPr>
          <w:p w14:paraId="69BAE903" w14:textId="77777777" w:rsidR="00E41E65" w:rsidRDefault="00E41E6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9" w:type="dxa"/>
            <w:tcBorders>
              <w:bottom w:val="nil"/>
            </w:tcBorders>
          </w:tcPr>
          <w:p w14:paraId="428A0243" w14:textId="77777777" w:rsidR="00E41E65" w:rsidRDefault="00E41E65">
            <w:pPr>
              <w:pStyle w:val="TableParagraph"/>
              <w:spacing w:before="151"/>
              <w:rPr>
                <w:rFonts w:ascii="Times New Roman"/>
                <w:sz w:val="18"/>
              </w:rPr>
            </w:pPr>
          </w:p>
          <w:p w14:paraId="4385ACF1" w14:textId="77777777" w:rsidR="00E41E65" w:rsidRDefault="00166FDB">
            <w:pPr>
              <w:pStyle w:val="TableParagraph"/>
              <w:ind w:left="106"/>
              <w:rPr>
                <w:rFonts w:ascii="Arial" w:hAnsi="Arial"/>
                <w:b/>
                <w:sz w:val="18"/>
              </w:rPr>
            </w:pPr>
            <w:r>
              <w:rPr>
                <w:sz w:val="18"/>
              </w:rPr>
              <w:t>Página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1 </w:t>
            </w:r>
            <w:r>
              <w:rPr>
                <w:sz w:val="18"/>
              </w:rPr>
              <w:t xml:space="preserve">de </w:t>
            </w:r>
            <w:r>
              <w:rPr>
                <w:rFonts w:ascii="Arial" w:hAnsi="Arial"/>
                <w:b/>
                <w:spacing w:val="-10"/>
                <w:sz w:val="18"/>
              </w:rPr>
              <w:t>2</w:t>
            </w:r>
          </w:p>
        </w:tc>
      </w:tr>
      <w:tr w:rsidR="00E41E65" w14:paraId="67DB5992" w14:textId="77777777">
        <w:trPr>
          <w:trHeight w:val="537"/>
        </w:trPr>
        <w:tc>
          <w:tcPr>
            <w:tcW w:w="2269" w:type="dxa"/>
            <w:vMerge/>
            <w:tcBorders>
              <w:top w:val="nil"/>
            </w:tcBorders>
          </w:tcPr>
          <w:p w14:paraId="46073174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14:paraId="1D00FA99" w14:textId="09ED425B" w:rsidR="00E41E65" w:rsidRDefault="00166FDB" w:rsidP="004B2494">
            <w:pPr>
              <w:pStyle w:val="TableParagraph"/>
              <w:spacing w:before="71"/>
              <w:jc w:val="center"/>
              <w:rPr>
                <w:sz w:val="36"/>
              </w:rPr>
            </w:pPr>
            <w:r>
              <w:rPr>
                <w:sz w:val="36"/>
              </w:rPr>
              <w:t>FICHA</w:t>
            </w:r>
            <w:r>
              <w:rPr>
                <w:spacing w:val="-2"/>
                <w:sz w:val="36"/>
              </w:rPr>
              <w:t xml:space="preserve"> TÉCNICA</w:t>
            </w: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499A6FB0" w14:textId="49FE91C0" w:rsidR="00E41E65" w:rsidRDefault="00166FDB">
            <w:pPr>
              <w:pStyle w:val="TableParagraph"/>
              <w:spacing w:before="33"/>
              <w:ind w:left="106"/>
              <w:rPr>
                <w:sz w:val="18"/>
              </w:rPr>
            </w:pPr>
            <w:r>
              <w:rPr>
                <w:sz w:val="18"/>
              </w:rPr>
              <w:t>Elaboração:</w:t>
            </w:r>
            <w:r>
              <w:rPr>
                <w:spacing w:val="-8"/>
                <w:sz w:val="18"/>
              </w:rPr>
              <w:t xml:space="preserve"> </w:t>
            </w:r>
            <w:r w:rsidR="003A7180">
              <w:rPr>
                <w:sz w:val="18"/>
              </w:rPr>
              <w:t>28</w:t>
            </w:r>
            <w:r>
              <w:rPr>
                <w:sz w:val="18"/>
              </w:rPr>
              <w:t>-</w:t>
            </w:r>
            <w:r w:rsidR="001330C5">
              <w:rPr>
                <w:sz w:val="18"/>
              </w:rPr>
              <w:t>1</w:t>
            </w:r>
            <w:r w:rsidR="003A7180">
              <w:rPr>
                <w:sz w:val="18"/>
              </w:rPr>
              <w:t>0</w:t>
            </w:r>
            <w:r>
              <w:rPr>
                <w:sz w:val="18"/>
              </w:rPr>
              <w:t>-</w:t>
            </w:r>
            <w:r>
              <w:rPr>
                <w:spacing w:val="-4"/>
                <w:sz w:val="18"/>
              </w:rPr>
              <w:t>202</w:t>
            </w:r>
            <w:r w:rsidR="001330C5">
              <w:rPr>
                <w:spacing w:val="-4"/>
                <w:sz w:val="18"/>
              </w:rPr>
              <w:t>3</w:t>
            </w:r>
          </w:p>
          <w:p w14:paraId="44BB7DF1" w14:textId="210B7475" w:rsidR="00E41E65" w:rsidRDefault="00E41E65" w:rsidP="00F60F9B">
            <w:pPr>
              <w:pStyle w:val="TableParagraph"/>
              <w:spacing w:before="103" w:line="174" w:lineRule="exact"/>
              <w:rPr>
                <w:sz w:val="18"/>
              </w:rPr>
            </w:pPr>
          </w:p>
        </w:tc>
      </w:tr>
      <w:tr w:rsidR="00E41E65" w14:paraId="7189ADC2" w14:textId="77777777">
        <w:trPr>
          <w:trHeight w:val="285"/>
        </w:trPr>
        <w:tc>
          <w:tcPr>
            <w:tcW w:w="2269" w:type="dxa"/>
            <w:vMerge/>
            <w:tcBorders>
              <w:top w:val="nil"/>
            </w:tcBorders>
          </w:tcPr>
          <w:p w14:paraId="650819C4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14:paraId="02D16B58" w14:textId="4EDC2FA3" w:rsidR="00E41E65" w:rsidRDefault="00E41E65" w:rsidP="00F60F9B">
            <w:pPr>
              <w:pStyle w:val="TableParagraph"/>
              <w:spacing w:line="255" w:lineRule="exact"/>
              <w:ind w:left="26" w:right="3"/>
              <w:rPr>
                <w:sz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370FBB1A" w14:textId="7B2C3070" w:rsidR="00E41E65" w:rsidRDefault="00E41E65" w:rsidP="00F60F9B">
            <w:pPr>
              <w:pStyle w:val="TableParagraph"/>
              <w:spacing w:before="88" w:line="177" w:lineRule="exact"/>
              <w:rPr>
                <w:sz w:val="18"/>
              </w:rPr>
            </w:pPr>
          </w:p>
        </w:tc>
      </w:tr>
      <w:tr w:rsidR="00E41E65" w14:paraId="1F2615BF" w14:textId="77777777" w:rsidTr="004B2494">
        <w:trPr>
          <w:trHeight w:val="131"/>
        </w:trPr>
        <w:tc>
          <w:tcPr>
            <w:tcW w:w="2269" w:type="dxa"/>
            <w:vMerge/>
            <w:tcBorders>
              <w:top w:val="nil"/>
            </w:tcBorders>
          </w:tcPr>
          <w:p w14:paraId="49DBF019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14:paraId="1596DC68" w14:textId="62890250" w:rsidR="00E41E65" w:rsidRDefault="00E41E65" w:rsidP="00F60F9B">
            <w:pPr>
              <w:pStyle w:val="TableParagraph"/>
              <w:spacing w:line="259" w:lineRule="exact"/>
              <w:ind w:right="1"/>
              <w:rPr>
                <w:sz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14:paraId="579235C8" w14:textId="77777777" w:rsidR="00E41E65" w:rsidRDefault="00E41E6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41E65" w14:paraId="3E7B8F74" w14:textId="77777777">
        <w:trPr>
          <w:trHeight w:val="534"/>
        </w:trPr>
        <w:tc>
          <w:tcPr>
            <w:tcW w:w="2269" w:type="dxa"/>
            <w:vMerge/>
            <w:tcBorders>
              <w:top w:val="nil"/>
            </w:tcBorders>
          </w:tcPr>
          <w:p w14:paraId="131CFCEF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</w:tcBorders>
          </w:tcPr>
          <w:p w14:paraId="5A20074F" w14:textId="77777777" w:rsidR="00E41E65" w:rsidRDefault="00E41E6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9" w:type="dxa"/>
          </w:tcPr>
          <w:p w14:paraId="19C53B2B" w14:textId="4346E4A5" w:rsidR="00E41E65" w:rsidRDefault="003A7180" w:rsidP="00F60F9B">
            <w:pPr>
              <w:pStyle w:val="TableParagraph"/>
              <w:spacing w:before="129"/>
              <w:ind w:left="382"/>
              <w:rPr>
                <w:sz w:val="24"/>
              </w:rPr>
            </w:pPr>
            <w:r>
              <w:rPr>
                <w:sz w:val="24"/>
              </w:rPr>
              <w:t>X</w:t>
            </w:r>
            <w:r w:rsidR="00F60F9B">
              <w:rPr>
                <w:sz w:val="24"/>
              </w:rPr>
              <w:t>T_EBSER</w:t>
            </w:r>
          </w:p>
        </w:tc>
      </w:tr>
    </w:tbl>
    <w:p w14:paraId="253B1CC6" w14:textId="77777777" w:rsidR="00E41E65" w:rsidRDefault="00E41E65">
      <w:pPr>
        <w:pStyle w:val="Corpodetexto"/>
        <w:spacing w:before="106"/>
        <w:rPr>
          <w:rFonts w:ascii="Times New Roman"/>
          <w:sz w:val="22"/>
        </w:rPr>
      </w:pPr>
    </w:p>
    <w:p w14:paraId="67CBA448" w14:textId="77777777" w:rsidR="00E41E65" w:rsidRDefault="00166FDB">
      <w:pPr>
        <w:pStyle w:val="Ttulo"/>
      </w:pPr>
      <w:r>
        <w:t>IDENTIFICAÇÃO</w:t>
      </w:r>
      <w:r>
        <w:rPr>
          <w:spacing w:val="-7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rPr>
          <w:spacing w:val="-2"/>
        </w:rPr>
        <w:t>EMPRESA</w:t>
      </w:r>
    </w:p>
    <w:p w14:paraId="0A6A3B85" w14:textId="77777777" w:rsidR="00E41E65" w:rsidRDefault="00E41E65">
      <w:pPr>
        <w:pStyle w:val="Corpodetexto"/>
        <w:spacing w:before="10" w:after="1"/>
        <w:rPr>
          <w:rFonts w:ascii="Arial"/>
          <w:b/>
          <w:sz w:val="8"/>
        </w:rPr>
      </w:pPr>
    </w:p>
    <w:tbl>
      <w:tblPr>
        <w:tblStyle w:val="TableNormal"/>
        <w:tblW w:w="0" w:type="auto"/>
        <w:tblInd w:w="115" w:type="dxa"/>
        <w:tblBorders>
          <w:top w:val="single" w:sz="12" w:space="0" w:color="C2A104"/>
          <w:left w:val="single" w:sz="12" w:space="0" w:color="C2A104"/>
          <w:bottom w:val="single" w:sz="12" w:space="0" w:color="C2A104"/>
          <w:right w:val="single" w:sz="12" w:space="0" w:color="C2A104"/>
          <w:insideH w:val="single" w:sz="12" w:space="0" w:color="C2A104"/>
          <w:insideV w:val="single" w:sz="12" w:space="0" w:color="C2A104"/>
        </w:tblBorders>
        <w:tblLayout w:type="fixed"/>
        <w:tblLook w:val="01E0" w:firstRow="1" w:lastRow="1" w:firstColumn="1" w:lastColumn="1" w:noHBand="0" w:noVBand="0"/>
      </w:tblPr>
      <w:tblGrid>
        <w:gridCol w:w="1999"/>
        <w:gridCol w:w="6522"/>
      </w:tblGrid>
      <w:tr w:rsidR="00E41E65" w14:paraId="1BEC388E" w14:textId="77777777">
        <w:trPr>
          <w:trHeight w:val="1133"/>
        </w:trPr>
        <w:tc>
          <w:tcPr>
            <w:tcW w:w="1999" w:type="dxa"/>
            <w:tcBorders>
              <w:left w:val="nil"/>
            </w:tcBorders>
          </w:tcPr>
          <w:p w14:paraId="287A1D3B" w14:textId="77777777" w:rsidR="00E41E65" w:rsidRDefault="00E41E65">
            <w:pPr>
              <w:pStyle w:val="TableParagraph"/>
              <w:spacing w:before="188"/>
              <w:rPr>
                <w:rFonts w:ascii="Arial"/>
                <w:b/>
              </w:rPr>
            </w:pPr>
          </w:p>
          <w:p w14:paraId="6FC037F2" w14:textId="77777777" w:rsidR="00E41E65" w:rsidRDefault="00166FDB" w:rsidP="008333D7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Empresa:</w:t>
            </w:r>
          </w:p>
        </w:tc>
        <w:tc>
          <w:tcPr>
            <w:tcW w:w="6522" w:type="dxa"/>
            <w:tcBorders>
              <w:bottom w:val="nil"/>
              <w:right w:val="nil"/>
            </w:tcBorders>
          </w:tcPr>
          <w:p w14:paraId="19DE2CC3" w14:textId="7D5909B0" w:rsidR="008B2298" w:rsidRPr="008B2298" w:rsidRDefault="008B2298" w:rsidP="008B2298">
            <w:pPr>
              <w:pStyle w:val="TableParagraph"/>
              <w:spacing w:before="186"/>
              <w:ind w:left="93" w:right="2310"/>
              <w:rPr>
                <w:spacing w:val="-9"/>
              </w:rPr>
            </w:pPr>
            <w:proofErr w:type="spellStart"/>
            <w:r w:rsidRPr="008B2298">
              <w:t>Eden</w:t>
            </w:r>
            <w:proofErr w:type="spellEnd"/>
            <w:r w:rsidRPr="008B2298">
              <w:t xml:space="preserve"> </w:t>
            </w:r>
            <w:proofErr w:type="spellStart"/>
            <w:proofErr w:type="gramStart"/>
            <w:r w:rsidRPr="008B2298">
              <w:t>Bionature</w:t>
            </w:r>
            <w:proofErr w:type="spellEnd"/>
            <w:r w:rsidRPr="008B2298">
              <w:t xml:space="preserve">,   </w:t>
            </w:r>
            <w:proofErr w:type="gramEnd"/>
            <w:r w:rsidRPr="008B2298">
              <w:t xml:space="preserve">                                                                                        Rua </w:t>
            </w:r>
            <w:proofErr w:type="spellStart"/>
            <w:r>
              <w:t>Tv</w:t>
            </w:r>
            <w:proofErr w:type="spellEnd"/>
            <w:r>
              <w:t>. Da Ferradura</w:t>
            </w:r>
          </w:p>
          <w:p w14:paraId="7C7B294C" w14:textId="5931A35A" w:rsidR="00E41E65" w:rsidRDefault="008B2298">
            <w:pPr>
              <w:pStyle w:val="TableParagraph"/>
              <w:spacing w:before="1"/>
              <w:ind w:left="93"/>
            </w:pPr>
            <w:r>
              <w:t xml:space="preserve">Castelo Branco </w:t>
            </w:r>
            <w:r w:rsidR="00166FDB">
              <w:t>600</w:t>
            </w:r>
            <w:r>
              <w:t>0-293</w:t>
            </w:r>
            <w:r w:rsidR="00166FDB">
              <w:rPr>
                <w:spacing w:val="-6"/>
              </w:rPr>
              <w:t xml:space="preserve"> </w:t>
            </w:r>
            <w:r w:rsidR="00166FDB">
              <w:rPr>
                <w:spacing w:val="-2"/>
              </w:rPr>
              <w:t>Segura</w:t>
            </w:r>
          </w:p>
        </w:tc>
      </w:tr>
      <w:tr w:rsidR="00E41E65" w14:paraId="4EF9FF71" w14:textId="77777777">
        <w:trPr>
          <w:trHeight w:val="452"/>
        </w:trPr>
        <w:tc>
          <w:tcPr>
            <w:tcW w:w="1999" w:type="dxa"/>
            <w:tcBorders>
              <w:left w:val="nil"/>
            </w:tcBorders>
          </w:tcPr>
          <w:p w14:paraId="50426172" w14:textId="77777777" w:rsidR="00E41E65" w:rsidRDefault="00166FDB" w:rsidP="008333D7">
            <w:pPr>
              <w:pStyle w:val="TableParagraph"/>
              <w:spacing w:before="101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Telefone:</w:t>
            </w:r>
          </w:p>
        </w:tc>
        <w:tc>
          <w:tcPr>
            <w:tcW w:w="6522" w:type="dxa"/>
            <w:tcBorders>
              <w:top w:val="nil"/>
              <w:bottom w:val="nil"/>
              <w:right w:val="nil"/>
            </w:tcBorders>
          </w:tcPr>
          <w:p w14:paraId="1DA145A8" w14:textId="4D3C7965" w:rsidR="00E41E65" w:rsidRDefault="00166FDB">
            <w:pPr>
              <w:pStyle w:val="TableParagraph"/>
              <w:spacing w:before="101"/>
              <w:ind w:left="93"/>
            </w:pPr>
            <w:r>
              <w:t>+351</w:t>
            </w:r>
            <w:r w:rsidR="008B2298">
              <w:rPr>
                <w:spacing w:val="-5"/>
              </w:rPr>
              <w:t> </w:t>
            </w:r>
            <w:r w:rsidR="008B2298">
              <w:t>964 282 632</w:t>
            </w:r>
          </w:p>
        </w:tc>
      </w:tr>
      <w:tr w:rsidR="00E41E65" w14:paraId="3154C8DB" w14:textId="77777777">
        <w:trPr>
          <w:trHeight w:val="454"/>
        </w:trPr>
        <w:tc>
          <w:tcPr>
            <w:tcW w:w="1999" w:type="dxa"/>
            <w:tcBorders>
              <w:left w:val="nil"/>
            </w:tcBorders>
          </w:tcPr>
          <w:p w14:paraId="67C981D7" w14:textId="77777777" w:rsidR="00E41E65" w:rsidRDefault="00166FDB" w:rsidP="008333D7">
            <w:pPr>
              <w:pStyle w:val="TableParagraph"/>
              <w:spacing w:before="102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E-mail:</w:t>
            </w:r>
          </w:p>
        </w:tc>
        <w:tc>
          <w:tcPr>
            <w:tcW w:w="6522" w:type="dxa"/>
            <w:tcBorders>
              <w:top w:val="nil"/>
              <w:bottom w:val="nil"/>
              <w:right w:val="nil"/>
            </w:tcBorders>
          </w:tcPr>
          <w:p w14:paraId="3887159C" w14:textId="647DA057" w:rsidR="00E41E65" w:rsidRDefault="008B2298" w:rsidP="008B2298">
            <w:pPr>
              <w:pStyle w:val="TableParagraph"/>
              <w:spacing w:before="102"/>
            </w:pPr>
            <w:r>
              <w:t xml:space="preserve"> </w:t>
            </w:r>
            <w:hyperlink r:id="rId7" w:history="1">
              <w:r w:rsidRPr="00533D88">
                <w:rPr>
                  <w:rStyle w:val="Hiperligao"/>
                </w:rPr>
                <w:t>Eden.bionature10@gmail.com</w:t>
              </w:r>
            </w:hyperlink>
            <w:r>
              <w:t xml:space="preserve"> </w:t>
            </w:r>
          </w:p>
        </w:tc>
      </w:tr>
      <w:tr w:rsidR="00E41E65" w14:paraId="7412DAAB" w14:textId="77777777">
        <w:trPr>
          <w:trHeight w:val="454"/>
        </w:trPr>
        <w:tc>
          <w:tcPr>
            <w:tcW w:w="1999" w:type="dxa"/>
            <w:tcBorders>
              <w:left w:val="nil"/>
            </w:tcBorders>
          </w:tcPr>
          <w:p w14:paraId="1CAA4277" w14:textId="77777777" w:rsidR="00E41E65" w:rsidRDefault="00166FDB" w:rsidP="008333D7">
            <w:pPr>
              <w:pStyle w:val="TableParagraph"/>
              <w:spacing w:before="10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Website:</w:t>
            </w:r>
          </w:p>
        </w:tc>
        <w:tc>
          <w:tcPr>
            <w:tcW w:w="6522" w:type="dxa"/>
            <w:tcBorders>
              <w:top w:val="nil"/>
              <w:bottom w:val="nil"/>
              <w:right w:val="nil"/>
            </w:tcBorders>
          </w:tcPr>
          <w:p w14:paraId="4AC49EF4" w14:textId="12D77E02" w:rsidR="00E41E65" w:rsidRDefault="008B2298" w:rsidP="008B2298">
            <w:pPr>
              <w:pStyle w:val="TableParagraph"/>
              <w:spacing w:before="100"/>
            </w:pPr>
            <w:r>
              <w:t xml:space="preserve"> </w:t>
            </w:r>
            <w:hyperlink r:id="rId8" w:history="1">
              <w:r w:rsidRPr="00533D88">
                <w:rPr>
                  <w:rStyle w:val="Hiperligao"/>
                </w:rPr>
                <w:t>https://eden-bionature.cms.webnode.pt/</w:t>
              </w:r>
            </w:hyperlink>
            <w:r>
              <w:t xml:space="preserve"> </w:t>
            </w:r>
          </w:p>
        </w:tc>
      </w:tr>
    </w:tbl>
    <w:p w14:paraId="125BBEC5" w14:textId="77777777" w:rsidR="00E41E65" w:rsidRDefault="00E41E65">
      <w:pPr>
        <w:pStyle w:val="Corpodetexto"/>
        <w:spacing w:before="104"/>
        <w:rPr>
          <w:rFonts w:ascii="Arial"/>
          <w:b/>
          <w:sz w:val="22"/>
        </w:rPr>
      </w:pPr>
    </w:p>
    <w:p w14:paraId="64B24DBA" w14:textId="3E7178D2" w:rsidR="00E41E65" w:rsidRDefault="00166FDB">
      <w:pPr>
        <w:pStyle w:val="Ttulo"/>
      </w:pPr>
      <w:r>
        <w:t>IDENTIFICAÇÃO</w:t>
      </w:r>
      <w:r>
        <w:rPr>
          <w:spacing w:val="-6"/>
        </w:rPr>
        <w:t xml:space="preserve"> </w:t>
      </w:r>
      <w:r>
        <w:t>DO</w:t>
      </w:r>
      <w:r>
        <w:rPr>
          <w:spacing w:val="-5"/>
        </w:rPr>
        <w:t xml:space="preserve"> </w:t>
      </w:r>
      <w:r w:rsidR="00E524F4">
        <w:rPr>
          <w:spacing w:val="-2"/>
        </w:rPr>
        <w:t>PRODUTO</w:t>
      </w:r>
    </w:p>
    <w:p w14:paraId="275CC152" w14:textId="77777777" w:rsidR="00E41E65" w:rsidRDefault="00E41E65">
      <w:pPr>
        <w:pStyle w:val="Corpodetexto"/>
        <w:spacing w:before="8"/>
        <w:rPr>
          <w:rFonts w:ascii="Arial"/>
          <w:b/>
          <w:sz w:val="8"/>
        </w:rPr>
      </w:pPr>
    </w:p>
    <w:tbl>
      <w:tblPr>
        <w:tblStyle w:val="TableNormal"/>
        <w:tblW w:w="0" w:type="auto"/>
        <w:tblInd w:w="115" w:type="dxa"/>
        <w:tblBorders>
          <w:top w:val="single" w:sz="12" w:space="0" w:color="C2A104"/>
          <w:left w:val="single" w:sz="12" w:space="0" w:color="C2A104"/>
          <w:bottom w:val="single" w:sz="12" w:space="0" w:color="C2A104"/>
          <w:right w:val="single" w:sz="12" w:space="0" w:color="C2A104"/>
          <w:insideH w:val="single" w:sz="12" w:space="0" w:color="C2A104"/>
          <w:insideV w:val="single" w:sz="12" w:space="0" w:color="C2A104"/>
        </w:tblBorders>
        <w:tblLayout w:type="fixed"/>
        <w:tblLook w:val="01E0" w:firstRow="1" w:lastRow="1" w:firstColumn="1" w:lastColumn="1" w:noHBand="0" w:noVBand="0"/>
      </w:tblPr>
      <w:tblGrid>
        <w:gridCol w:w="2053"/>
        <w:gridCol w:w="6469"/>
      </w:tblGrid>
      <w:tr w:rsidR="00E41E65" w14:paraId="0F3C1801" w14:textId="77777777">
        <w:trPr>
          <w:trHeight w:val="454"/>
        </w:trPr>
        <w:tc>
          <w:tcPr>
            <w:tcW w:w="2053" w:type="dxa"/>
            <w:tcBorders>
              <w:left w:val="nil"/>
            </w:tcBorders>
          </w:tcPr>
          <w:p w14:paraId="2C713E15" w14:textId="4F4B5304" w:rsidR="00E41E65" w:rsidRDefault="00E524F4" w:rsidP="00E524F4">
            <w:pPr>
              <w:pStyle w:val="TableParagraph"/>
              <w:spacing w:before="10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Produto</w:t>
            </w:r>
            <w:r w:rsidR="008333D7">
              <w:rPr>
                <w:rFonts w:ascii="Arial" w:hAnsi="Arial"/>
                <w:b/>
                <w:spacing w:val="-2"/>
              </w:rPr>
              <w:t>:</w:t>
            </w:r>
          </w:p>
        </w:tc>
        <w:tc>
          <w:tcPr>
            <w:tcW w:w="6469" w:type="dxa"/>
            <w:tcBorders>
              <w:bottom w:val="nil"/>
              <w:right w:val="nil"/>
            </w:tcBorders>
          </w:tcPr>
          <w:p w14:paraId="0F67768F" w14:textId="62F0CA41" w:rsidR="00E41E65" w:rsidRDefault="003A7180">
            <w:pPr>
              <w:pStyle w:val="TableParagraph"/>
              <w:spacing w:before="100"/>
              <w:ind w:left="92"/>
            </w:pPr>
            <w:bookmarkStart w:id="0" w:name="_GoBack"/>
            <w:r>
              <w:t>Xarope de Tanchagem</w:t>
            </w:r>
            <w:bookmarkEnd w:id="0"/>
          </w:p>
        </w:tc>
      </w:tr>
      <w:tr w:rsidR="00E41E65" w14:paraId="5E84233C" w14:textId="77777777">
        <w:trPr>
          <w:trHeight w:val="354"/>
        </w:trPr>
        <w:tc>
          <w:tcPr>
            <w:tcW w:w="2053" w:type="dxa"/>
            <w:tcBorders>
              <w:left w:val="nil"/>
            </w:tcBorders>
          </w:tcPr>
          <w:p w14:paraId="0F719FDB" w14:textId="77777777" w:rsidR="00E41E65" w:rsidRDefault="00166FDB" w:rsidP="008333D7">
            <w:pPr>
              <w:pStyle w:val="TableParagraph"/>
              <w:spacing w:before="5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4"/>
              </w:rPr>
              <w:t>PVP: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150E3E99" w14:textId="7774C2BB" w:rsidR="00E41E65" w:rsidRDefault="00E524F4">
            <w:pPr>
              <w:pStyle w:val="TableParagraph"/>
              <w:spacing w:before="50"/>
              <w:ind w:left="92"/>
            </w:pPr>
            <w:r>
              <w:rPr>
                <w:w w:val="90"/>
              </w:rPr>
              <w:t>1</w:t>
            </w:r>
            <w:r w:rsidR="003A7180">
              <w:rPr>
                <w:w w:val="90"/>
              </w:rPr>
              <w:t>5</w:t>
            </w:r>
            <w:r>
              <w:rPr>
                <w:w w:val="90"/>
              </w:rPr>
              <w:t>,99</w:t>
            </w:r>
            <w:r w:rsidR="00166FDB">
              <w:rPr>
                <w:w w:val="90"/>
              </w:rPr>
              <w:t>€</w:t>
            </w:r>
            <w:r w:rsidR="00166FDB">
              <w:rPr>
                <w:spacing w:val="11"/>
              </w:rPr>
              <w:t xml:space="preserve"> </w:t>
            </w:r>
            <w:r w:rsidR="00166FDB">
              <w:rPr>
                <w:w w:val="90"/>
              </w:rPr>
              <w:t>(IVA</w:t>
            </w:r>
            <w:r w:rsidR="00166FDB">
              <w:rPr>
                <w:spacing w:val="12"/>
              </w:rPr>
              <w:t xml:space="preserve"> </w:t>
            </w:r>
            <w:r w:rsidR="00166FDB">
              <w:rPr>
                <w:spacing w:val="-2"/>
                <w:w w:val="90"/>
              </w:rPr>
              <w:t>Incluído)</w:t>
            </w:r>
          </w:p>
        </w:tc>
      </w:tr>
      <w:tr w:rsidR="00A637DB" w14:paraId="24A51B71" w14:textId="77777777">
        <w:trPr>
          <w:trHeight w:val="354"/>
        </w:trPr>
        <w:tc>
          <w:tcPr>
            <w:tcW w:w="2053" w:type="dxa"/>
            <w:tcBorders>
              <w:left w:val="nil"/>
            </w:tcBorders>
          </w:tcPr>
          <w:p w14:paraId="2310885E" w14:textId="21325F08" w:rsidR="00A637DB" w:rsidRDefault="00A637DB" w:rsidP="008333D7">
            <w:pPr>
              <w:pStyle w:val="TableParagraph"/>
              <w:spacing w:before="50"/>
              <w:rPr>
                <w:rFonts w:ascii="Arial"/>
                <w:b/>
                <w:spacing w:val="-4"/>
              </w:rPr>
            </w:pPr>
            <w:r>
              <w:rPr>
                <w:rFonts w:ascii="Arial"/>
                <w:b/>
                <w:spacing w:val="-4"/>
              </w:rPr>
              <w:t>Descri</w:t>
            </w:r>
            <w:r>
              <w:rPr>
                <w:rFonts w:ascii="Arial"/>
                <w:b/>
                <w:spacing w:val="-4"/>
              </w:rPr>
              <w:t>çã</w:t>
            </w:r>
            <w:r>
              <w:rPr>
                <w:rFonts w:ascii="Arial"/>
                <w:b/>
                <w:spacing w:val="-4"/>
              </w:rPr>
              <w:t>o do produto: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4C4C42A2" w14:textId="108A0E8E" w:rsidR="00A637DB" w:rsidRDefault="00A637DB">
            <w:pPr>
              <w:pStyle w:val="TableParagraph"/>
              <w:spacing w:before="50"/>
              <w:ind w:left="92"/>
              <w:rPr>
                <w:w w:val="90"/>
              </w:rPr>
            </w:pPr>
            <w:r>
              <w:rPr>
                <w:w w:val="90"/>
              </w:rPr>
              <w:t xml:space="preserve">O </w:t>
            </w:r>
            <w:r w:rsidR="003A7180">
              <w:rPr>
                <w:w w:val="90"/>
              </w:rPr>
              <w:t>Xarope de Tanchagem</w:t>
            </w:r>
            <w:r>
              <w:rPr>
                <w:w w:val="90"/>
              </w:rPr>
              <w:t xml:space="preserve"> serve para </w:t>
            </w:r>
            <w:r w:rsidR="003A7180" w:rsidRPr="003A7180">
              <w:rPr>
                <w:w w:val="90"/>
              </w:rPr>
              <w:t>manter as vias aéreas em perfeitas condições, evitando que germes infeciosos se alojem na mucosa das vias aéreas.</w:t>
            </w:r>
          </w:p>
        </w:tc>
      </w:tr>
      <w:tr w:rsidR="00E41E65" w14:paraId="3192B443" w14:textId="77777777" w:rsidTr="004B2494">
        <w:trPr>
          <w:trHeight w:val="991"/>
        </w:trPr>
        <w:tc>
          <w:tcPr>
            <w:tcW w:w="2053" w:type="dxa"/>
            <w:tcBorders>
              <w:left w:val="nil"/>
            </w:tcBorders>
          </w:tcPr>
          <w:p w14:paraId="0E48A2B8" w14:textId="77777777" w:rsidR="00E41E65" w:rsidRDefault="00E41E65">
            <w:pPr>
              <w:pStyle w:val="TableParagraph"/>
              <w:rPr>
                <w:rFonts w:ascii="Arial"/>
                <w:b/>
              </w:rPr>
            </w:pPr>
          </w:p>
          <w:p w14:paraId="35609037" w14:textId="5EB492DF" w:rsidR="00E41E65" w:rsidRDefault="00E524F4" w:rsidP="00E524F4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Modo de utiliza</w:t>
            </w:r>
            <w:r>
              <w:rPr>
                <w:rFonts w:ascii="Arial"/>
                <w:b/>
              </w:rPr>
              <w:t>çã</w:t>
            </w:r>
            <w:r>
              <w:rPr>
                <w:rFonts w:ascii="Arial"/>
                <w:b/>
              </w:rPr>
              <w:t>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2858E8F7" w14:textId="7850FB22" w:rsidR="00B67565" w:rsidRPr="004B2494" w:rsidRDefault="004B2494" w:rsidP="004B2494">
            <w:pPr>
              <w:pStyle w:val="TableParagraph"/>
            </w:pPr>
            <w:r>
              <w:rPr>
                <w:rFonts w:ascii="Arial"/>
                <w:bCs/>
              </w:rPr>
              <w:t xml:space="preserve"> </w:t>
            </w:r>
            <w:r w:rsidR="00B67565" w:rsidRPr="004B2494">
              <w:t>Adultos: tomar 5 ml 5 vezes ao dia.</w:t>
            </w:r>
          </w:p>
          <w:p w14:paraId="75EE203F" w14:textId="7897B703" w:rsidR="00B67565" w:rsidRPr="004B2494" w:rsidRDefault="00B67565" w:rsidP="004B2494">
            <w:pPr>
              <w:pStyle w:val="TableParagraph"/>
            </w:pPr>
            <w:r w:rsidRPr="004B2494">
              <w:t xml:space="preserve"> Crianças de 6 a 12 anos: tomar 3 vezes ao dia 5 ml.</w:t>
            </w:r>
          </w:p>
          <w:p w14:paraId="54896053" w14:textId="6F54DFE7" w:rsidR="00E41E65" w:rsidRPr="004B2494" w:rsidRDefault="00B67565" w:rsidP="004B2494">
            <w:pPr>
              <w:pStyle w:val="TableParagraph"/>
            </w:pPr>
            <w:r w:rsidRPr="004B2494">
              <w:t xml:space="preserve"> Crianças dos 3 aos 6 anos: tomar 5 ml duas vezes ao dia.</w:t>
            </w:r>
          </w:p>
          <w:p w14:paraId="261D115A" w14:textId="77777777" w:rsidR="00E524F4" w:rsidRDefault="00E524F4" w:rsidP="00E524F4">
            <w:pPr>
              <w:pStyle w:val="TableParagraph"/>
              <w:ind w:right="106"/>
              <w:jc w:val="both"/>
            </w:pPr>
          </w:p>
          <w:p w14:paraId="2525AE0B" w14:textId="442F6364" w:rsidR="00E41E65" w:rsidRDefault="00E41E65" w:rsidP="00E524F4">
            <w:pPr>
              <w:pStyle w:val="TableParagraph"/>
              <w:ind w:right="2163"/>
            </w:pPr>
          </w:p>
        </w:tc>
      </w:tr>
      <w:tr w:rsidR="00A637DB" w14:paraId="4518B6BC" w14:textId="77777777">
        <w:trPr>
          <w:trHeight w:val="673"/>
        </w:trPr>
        <w:tc>
          <w:tcPr>
            <w:tcW w:w="2053" w:type="dxa"/>
            <w:tcBorders>
              <w:left w:val="nil"/>
            </w:tcBorders>
          </w:tcPr>
          <w:p w14:paraId="3B5E50F5" w14:textId="57921FF5" w:rsidR="00A637DB" w:rsidRDefault="00A637DB" w:rsidP="008333D7">
            <w:pPr>
              <w:pStyle w:val="TableParagraph"/>
              <w:spacing w:before="210"/>
              <w:rPr>
                <w:rFonts w:ascii="Arial" w:hAnsi="Arial"/>
                <w:b/>
                <w:spacing w:val="-2"/>
              </w:rPr>
            </w:pPr>
            <w:r>
              <w:rPr>
                <w:rFonts w:ascii="Arial" w:hAnsi="Arial"/>
                <w:b/>
                <w:spacing w:val="-2"/>
              </w:rPr>
              <w:t>Tipo de produto: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2C549D06" w14:textId="2B099FA4" w:rsidR="00A637DB" w:rsidRDefault="00A637DB">
            <w:pPr>
              <w:pStyle w:val="TableParagraph"/>
              <w:spacing w:before="83"/>
              <w:ind w:left="92"/>
            </w:pPr>
            <w:r>
              <w:t>Não enxaguado</w:t>
            </w:r>
          </w:p>
        </w:tc>
      </w:tr>
      <w:tr w:rsidR="00E41E65" w14:paraId="1E5EE6E7" w14:textId="77777777">
        <w:trPr>
          <w:trHeight w:val="454"/>
        </w:trPr>
        <w:tc>
          <w:tcPr>
            <w:tcW w:w="2053" w:type="dxa"/>
            <w:tcBorders>
              <w:left w:val="nil"/>
            </w:tcBorders>
          </w:tcPr>
          <w:p w14:paraId="3F4191AF" w14:textId="77777777" w:rsidR="004B2494" w:rsidRDefault="004B2494" w:rsidP="008333D7">
            <w:pPr>
              <w:pStyle w:val="TableParagraph"/>
              <w:spacing w:before="100"/>
              <w:rPr>
                <w:rFonts w:ascii="Arial" w:hAnsi="Arial"/>
                <w:b/>
                <w:spacing w:val="-2"/>
              </w:rPr>
            </w:pPr>
          </w:p>
          <w:p w14:paraId="07C50761" w14:textId="77777777" w:rsidR="004B2494" w:rsidRDefault="004B2494" w:rsidP="008333D7">
            <w:pPr>
              <w:pStyle w:val="TableParagraph"/>
              <w:spacing w:before="100"/>
              <w:rPr>
                <w:rFonts w:ascii="Arial" w:hAnsi="Arial"/>
                <w:b/>
                <w:spacing w:val="-2"/>
              </w:rPr>
            </w:pPr>
          </w:p>
          <w:p w14:paraId="4AD231A9" w14:textId="517EC7D5" w:rsidR="00E41E65" w:rsidRDefault="008333D7" w:rsidP="008333D7">
            <w:pPr>
              <w:pStyle w:val="TableParagraph"/>
              <w:spacing w:before="10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Precauções: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45AF7D51" w14:textId="77777777" w:rsidR="008333D7" w:rsidRDefault="003A7180">
            <w:pPr>
              <w:pStyle w:val="TableParagraph"/>
              <w:spacing w:before="100"/>
              <w:ind w:left="92"/>
            </w:pPr>
            <w:r w:rsidRPr="003A7180">
              <w:t>Não se recomenda o uso a grávidas ou gestantes.</w:t>
            </w:r>
          </w:p>
          <w:p w14:paraId="7CC7F715" w14:textId="520E5E99" w:rsidR="00B67565" w:rsidRDefault="00B67565">
            <w:pPr>
              <w:pStyle w:val="TableParagraph"/>
              <w:spacing w:before="100"/>
              <w:ind w:left="92"/>
            </w:pPr>
            <w:r w:rsidRPr="00B67565">
              <w:t>Não beb</w:t>
            </w:r>
            <w:r>
              <w:t>er</w:t>
            </w:r>
            <w:r w:rsidRPr="00B67565">
              <w:t xml:space="preserve"> diretamente d</w:t>
            </w:r>
            <w:r>
              <w:t>o</w:t>
            </w:r>
            <w:r w:rsidRPr="00B67565">
              <w:t xml:space="preserve"> </w:t>
            </w:r>
            <w:r>
              <w:t>frasco</w:t>
            </w:r>
            <w:r w:rsidRPr="00B67565">
              <w:t xml:space="preserve"> e use o copo medidor. Agite </w:t>
            </w:r>
            <w:r>
              <w:t>o</w:t>
            </w:r>
            <w:r w:rsidRPr="00B67565">
              <w:t xml:space="preserve"> </w:t>
            </w:r>
            <w:r>
              <w:t>frasco</w:t>
            </w:r>
            <w:r w:rsidRPr="00B67565">
              <w:t xml:space="preserve"> antes de usar. Não exceder a dose diária recomendada. Os suplementos alimentares não devem ser usados como substitutos de uma dieta variada e equilibrada. É importante seguir um estilo de vida saudável. Mantenha fora do alcance d</w:t>
            </w:r>
            <w:r>
              <w:t>e</w:t>
            </w:r>
            <w:r w:rsidRPr="00B67565">
              <w:t xml:space="preserve"> crianças. Este produto não contém álcool ou conservantes.</w:t>
            </w:r>
          </w:p>
        </w:tc>
      </w:tr>
      <w:tr w:rsidR="00B67565" w14:paraId="06D53CB4" w14:textId="77777777">
        <w:trPr>
          <w:trHeight w:val="454"/>
        </w:trPr>
        <w:tc>
          <w:tcPr>
            <w:tcW w:w="2053" w:type="dxa"/>
            <w:tcBorders>
              <w:left w:val="nil"/>
            </w:tcBorders>
          </w:tcPr>
          <w:p w14:paraId="5D1E89C0" w14:textId="2AEA3C7C" w:rsidR="00B67565" w:rsidRDefault="00B67565" w:rsidP="008333D7">
            <w:pPr>
              <w:pStyle w:val="TableParagraph"/>
              <w:spacing w:before="100"/>
              <w:rPr>
                <w:rFonts w:ascii="Arial" w:hAnsi="Arial"/>
                <w:b/>
                <w:spacing w:val="-2"/>
              </w:rPr>
            </w:pPr>
            <w:r>
              <w:rPr>
                <w:rFonts w:ascii="Arial" w:hAnsi="Arial"/>
                <w:b/>
                <w:spacing w:val="-2"/>
              </w:rPr>
              <w:t>Condições de Armazenamento: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77976A48" w14:textId="5E8F7958" w:rsidR="00B67565" w:rsidRPr="003A7180" w:rsidRDefault="00B67565">
            <w:pPr>
              <w:pStyle w:val="TableParagraph"/>
              <w:spacing w:before="100"/>
              <w:ind w:left="92"/>
            </w:pPr>
            <w:r w:rsidRPr="00B67565">
              <w:t xml:space="preserve">O frasco fechado deve ser armazenado em local seco e fresco (15-25 </w:t>
            </w:r>
            <w:proofErr w:type="spellStart"/>
            <w:r w:rsidRPr="00B67565">
              <w:t>ºC</w:t>
            </w:r>
            <w:proofErr w:type="spellEnd"/>
            <w:r w:rsidRPr="00B67565">
              <w:t>).</w:t>
            </w:r>
          </w:p>
        </w:tc>
      </w:tr>
    </w:tbl>
    <w:p w14:paraId="39CCF293" w14:textId="77777777" w:rsidR="00E41E65" w:rsidRDefault="00E41E65">
      <w:pPr>
        <w:pStyle w:val="Corpodetexto"/>
        <w:rPr>
          <w:rFonts w:ascii="Arial"/>
          <w:b/>
          <w:sz w:val="20"/>
        </w:rPr>
      </w:pPr>
    </w:p>
    <w:p w14:paraId="0682D642" w14:textId="77777777" w:rsidR="00E41E65" w:rsidRDefault="00E41E65">
      <w:pPr>
        <w:pStyle w:val="Corpodetexto"/>
        <w:rPr>
          <w:rFonts w:ascii="Arial"/>
          <w:b/>
          <w:sz w:val="20"/>
        </w:rPr>
      </w:pPr>
    </w:p>
    <w:p w14:paraId="6462682F" w14:textId="77777777" w:rsidR="00E41E65" w:rsidRDefault="00E41E65">
      <w:pPr>
        <w:pStyle w:val="Corpodetexto"/>
        <w:rPr>
          <w:rFonts w:ascii="Arial"/>
          <w:b/>
          <w:sz w:val="20"/>
        </w:rPr>
      </w:pPr>
    </w:p>
    <w:p w14:paraId="2E43B47B" w14:textId="77777777" w:rsidR="00E41E65" w:rsidRDefault="00166FDB">
      <w:pPr>
        <w:pStyle w:val="Corpodetexto"/>
        <w:spacing w:before="146"/>
        <w:rPr>
          <w:rFonts w:ascii="Arial"/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787CB3E" wp14:editId="4F8CC145">
                <wp:simplePos x="0" y="0"/>
                <wp:positionH relativeFrom="page">
                  <wp:posOffset>1080820</wp:posOffset>
                </wp:positionH>
                <wp:positionV relativeFrom="paragraph">
                  <wp:posOffset>253987</wp:posOffset>
                </wp:positionV>
                <wp:extent cx="5394325" cy="1270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9432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4325" h="12700">
                              <a:moveTo>
                                <a:pt x="5394325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5394325" y="12191"/>
                              </a:lnTo>
                              <a:lnTo>
                                <a:pt x="53943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 xmlns:w16sdtdh="http://schemas.microsoft.com/office/word/2020/wordml/sdtdatahash" xmlns:w16="http://schemas.microsoft.com/office/word/2018/wordml" xmlns:w16cex="http://schemas.microsoft.com/office/word/2018/wordml/cex">
            <w:pict>
              <v:shape w14:anchorId="29050451" id="Graphic 6" o:spid="_x0000_s1026" style="position:absolute;margin-left:85.1pt;margin-top:20pt;width:424.75pt;height: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94325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" path="m5394325,l,,,12191r5394325,l5394325,xe" fillcolor="#c2a104" stroked="f">
                <v:path arrowok="t"/>
                <w10:wrap type="topAndBottom" anchorx="page"/>
              </v:shape>
            </w:pict>
          </mc:Fallback>
        </mc:AlternateContent>
      </w:r>
    </w:p>
    <w:p w14:paraId="766FB19D" w14:textId="77777777" w:rsidR="00E41E65" w:rsidRDefault="00E41E65">
      <w:pPr>
        <w:rPr>
          <w:rFonts w:ascii="Arial"/>
          <w:sz w:val="20"/>
        </w:rPr>
        <w:sectPr w:rsidR="00E41E65">
          <w:footerReference w:type="default" r:id="rId9"/>
          <w:type w:val="continuous"/>
          <w:pgSz w:w="11910" w:h="16840"/>
          <w:pgMar w:top="660" w:right="1540" w:bottom="1120" w:left="1580" w:header="0" w:footer="933" w:gutter="0"/>
          <w:pgNumType w:start="1"/>
          <w:cols w:space="720"/>
        </w:sectPr>
      </w:pPr>
    </w:p>
    <w:p w14:paraId="35FDD98F" w14:textId="5820BAEB" w:rsidR="00E41E65" w:rsidRDefault="00166FDB" w:rsidP="00E524F4">
      <w:pPr>
        <w:tabs>
          <w:tab w:val="left" w:pos="4736"/>
        </w:tabs>
        <w:spacing w:before="67"/>
        <w:ind w:right="38"/>
        <w:rPr>
          <w:sz w:val="1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8864" behindDoc="1" locked="0" layoutInCell="1" allowOverlap="1" wp14:anchorId="65DF534C" wp14:editId="438B85A4">
                <wp:simplePos x="0" y="0"/>
                <wp:positionH relativeFrom="page">
                  <wp:posOffset>1071676</wp:posOffset>
                </wp:positionH>
                <wp:positionV relativeFrom="paragraph">
                  <wp:posOffset>195579</wp:posOffset>
                </wp:positionV>
                <wp:extent cx="5411470" cy="18415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11470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11470" h="18415">
                              <a:moveTo>
                                <a:pt x="5411165" y="0"/>
                              </a:moveTo>
                              <a:lnTo>
                                <a:pt x="2719146" y="0"/>
                              </a:lnTo>
                              <a:lnTo>
                                <a:pt x="2709926" y="0"/>
                              </a:lnTo>
                              <a:lnTo>
                                <a:pt x="2700858" y="0"/>
                              </a:lnTo>
                              <a:lnTo>
                                <a:pt x="0" y="0"/>
                              </a:lnTo>
                              <a:lnTo>
                                <a:pt x="0" y="18288"/>
                              </a:lnTo>
                              <a:lnTo>
                                <a:pt x="2700858" y="18288"/>
                              </a:lnTo>
                              <a:lnTo>
                                <a:pt x="2709926" y="18288"/>
                              </a:lnTo>
                              <a:lnTo>
                                <a:pt x="2719146" y="18288"/>
                              </a:lnTo>
                              <a:lnTo>
                                <a:pt x="5411165" y="18288"/>
                              </a:lnTo>
                              <a:lnTo>
                                <a:pt x="54111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 xmlns:w16sdtdh="http://schemas.microsoft.com/office/word/2020/wordml/sdtdatahash" xmlns:w16="http://schemas.microsoft.com/office/word/2018/wordml" xmlns:w16cex="http://schemas.microsoft.com/office/word/2018/wordml/cex">
            <w:pict>
              <v:shape w14:anchorId="32E4A122" id="Graphic 9" o:spid="_x0000_s1026" style="position:absolute;margin-left:84.4pt;margin-top:15.4pt;width:426.1pt;height:1.4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11470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" path="m5411165,l2719146,r-9220,l2700858,,,,,18288r2700858,l2709926,18288r9220,l5411165,18288r,-18288xe" fillcolor="#c2a104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5A92C828" wp14:editId="4C158FBB">
                <wp:simplePos x="0" y="0"/>
                <wp:positionH relativeFrom="page">
                  <wp:posOffset>1071676</wp:posOffset>
                </wp:positionH>
                <wp:positionV relativeFrom="page">
                  <wp:posOffset>9998659</wp:posOffset>
                </wp:positionV>
                <wp:extent cx="5403850" cy="12700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0385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03850" h="12700">
                              <a:moveTo>
                                <a:pt x="5403469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5403469" y="12191"/>
                              </a:lnTo>
                              <a:lnTo>
                                <a:pt x="54034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 xmlns:w16sdtdh="http://schemas.microsoft.com/office/word/2020/wordml/sdtdatahash" xmlns:w16="http://schemas.microsoft.com/office/word/2018/wordml" xmlns:w16cex="http://schemas.microsoft.com/office/word/2018/wordml/cex">
            <w:pict>
              <v:shape w14:anchorId="316F66D4" id="Graphic 10" o:spid="_x0000_s1026" style="position:absolute;margin-left:84.4pt;margin-top:787.3pt;width:425.5pt;height:1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40385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" path="m5403469,l,,,12191r5403469,l5403469,xe" fillcolor="#c2a104" stroked="f">
                <v:path arrowok="t"/>
                <w10:wrap anchorx="page" anchory="page"/>
              </v:shape>
            </w:pict>
          </mc:Fallback>
        </mc:AlternateContent>
      </w:r>
      <w:r>
        <w:rPr>
          <w:sz w:val="18"/>
        </w:rPr>
        <w:tab/>
      </w:r>
    </w:p>
    <w:p w14:paraId="669010CC" w14:textId="77777777" w:rsidR="00E41E65" w:rsidRDefault="00E41E65">
      <w:pPr>
        <w:pStyle w:val="Corpodetexto"/>
        <w:spacing w:before="50" w:after="1"/>
        <w:rPr>
          <w:sz w:val="20"/>
        </w:rPr>
      </w:pPr>
    </w:p>
    <w:tbl>
      <w:tblPr>
        <w:tblStyle w:val="TableNormal"/>
        <w:tblW w:w="0" w:type="auto"/>
        <w:tblInd w:w="115" w:type="dxa"/>
        <w:tblLayout w:type="fixed"/>
        <w:tblLook w:val="01E0" w:firstRow="1" w:lastRow="1" w:firstColumn="1" w:lastColumn="1" w:noHBand="0" w:noVBand="0"/>
      </w:tblPr>
      <w:tblGrid>
        <w:gridCol w:w="2053"/>
        <w:gridCol w:w="6410"/>
      </w:tblGrid>
      <w:tr w:rsidR="00E41E65" w14:paraId="214A7A93" w14:textId="77777777">
        <w:trPr>
          <w:trHeight w:val="1417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3FE157BF" w14:textId="790D2ABF" w:rsidR="00E41E65" w:rsidRDefault="000217C1" w:rsidP="000217C1">
            <w:pPr>
              <w:pStyle w:val="TableParagraph"/>
              <w:spacing w:before="20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Componentes principais: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04432211" w14:textId="5EA875BA" w:rsidR="000217C1" w:rsidRDefault="003A7180" w:rsidP="000217C1">
            <w:pPr>
              <w:pStyle w:val="TableParagraph"/>
              <w:ind w:left="92" w:right="151"/>
            </w:pPr>
            <w:r>
              <w:t>Mel</w:t>
            </w:r>
          </w:p>
          <w:p w14:paraId="6E2AE544" w14:textId="3856B4DB" w:rsidR="000217C1" w:rsidRDefault="000217C1" w:rsidP="000217C1">
            <w:pPr>
              <w:pStyle w:val="TableParagraph"/>
              <w:ind w:left="92" w:right="151"/>
            </w:pPr>
            <w:r>
              <w:t xml:space="preserve">Óleo essencial </w:t>
            </w:r>
            <w:r w:rsidR="003A7180">
              <w:t xml:space="preserve">de erva-doce </w:t>
            </w:r>
          </w:p>
          <w:p w14:paraId="4A2E3BD1" w14:textId="27914A92" w:rsidR="003A7180" w:rsidRDefault="003A7180" w:rsidP="003A7180">
            <w:pPr>
              <w:pStyle w:val="TableParagraph"/>
              <w:ind w:left="92" w:right="151"/>
            </w:pPr>
            <w:r>
              <w:t xml:space="preserve">Líquen da Islândia </w:t>
            </w:r>
          </w:p>
          <w:p w14:paraId="3331739B" w14:textId="697C8365" w:rsidR="000217C1" w:rsidRDefault="00B67565" w:rsidP="000217C1">
            <w:pPr>
              <w:pStyle w:val="TableParagraph"/>
              <w:ind w:left="92" w:right="151"/>
            </w:pPr>
            <w:r>
              <w:t>Sacarose</w:t>
            </w:r>
          </w:p>
          <w:p w14:paraId="0111E191" w14:textId="3E03D113" w:rsidR="000217C1" w:rsidRDefault="00B67565" w:rsidP="000217C1">
            <w:pPr>
              <w:pStyle w:val="TableParagraph"/>
              <w:ind w:left="92" w:right="151"/>
            </w:pPr>
            <w:r>
              <w:t>Folhas de sálvia</w:t>
            </w:r>
          </w:p>
          <w:p w14:paraId="0FDFAD44" w14:textId="77777777" w:rsidR="000217C1" w:rsidRDefault="00B67565" w:rsidP="000217C1">
            <w:pPr>
              <w:pStyle w:val="TableParagraph"/>
              <w:ind w:left="92" w:right="151"/>
            </w:pPr>
            <w:r>
              <w:t>Frutos de erva-doce</w:t>
            </w:r>
          </w:p>
          <w:p w14:paraId="10477B1B" w14:textId="21112DBE" w:rsidR="00B67565" w:rsidRDefault="00B67565" w:rsidP="000217C1">
            <w:pPr>
              <w:pStyle w:val="TableParagraph"/>
              <w:ind w:left="92" w:right="151"/>
            </w:pPr>
            <w:r>
              <w:t>Folhas de bananeira</w:t>
            </w:r>
          </w:p>
        </w:tc>
      </w:tr>
      <w:tr w:rsidR="00E41E65" w14:paraId="74CBEF2D" w14:textId="77777777" w:rsidTr="000217C1">
        <w:trPr>
          <w:trHeight w:val="925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414D22FB" w14:textId="77777777" w:rsidR="00E41E65" w:rsidRDefault="00E41E65">
            <w:pPr>
              <w:pStyle w:val="TableParagraph"/>
            </w:pPr>
          </w:p>
          <w:p w14:paraId="4521AFD0" w14:textId="043525C4" w:rsidR="00E41E65" w:rsidRDefault="000217C1" w:rsidP="000217C1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Unidades</w:t>
            </w:r>
            <w:r w:rsidR="00166FDB">
              <w:rPr>
                <w:rFonts w:ascii="Arial"/>
                <w:b/>
                <w:spacing w:val="-2"/>
              </w:rPr>
              <w:t>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3862873E" w14:textId="6E4624D0" w:rsidR="000217C1" w:rsidRDefault="000217C1" w:rsidP="000217C1">
            <w:pPr>
              <w:pStyle w:val="TableParagraph"/>
              <w:spacing w:before="222" w:line="252" w:lineRule="exact"/>
              <w:ind w:left="92"/>
            </w:pPr>
            <w:r>
              <w:t>1</w:t>
            </w:r>
          </w:p>
          <w:p w14:paraId="789E87C8" w14:textId="05F68D93" w:rsidR="00E41E65" w:rsidRDefault="00E41E65">
            <w:pPr>
              <w:pStyle w:val="TableParagraph"/>
              <w:spacing w:before="1"/>
              <w:ind w:left="92" w:right="151"/>
            </w:pPr>
          </w:p>
        </w:tc>
      </w:tr>
      <w:tr w:rsidR="00E41E65" w14:paraId="6B0A9724" w14:textId="77777777" w:rsidTr="00F60F9B">
        <w:trPr>
          <w:trHeight w:val="825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4EA3845D" w14:textId="77777777" w:rsidR="00E41E65" w:rsidRDefault="00E41E65">
            <w:pPr>
              <w:pStyle w:val="TableParagraph"/>
            </w:pPr>
          </w:p>
          <w:p w14:paraId="5F8400B1" w14:textId="0DB3C99B" w:rsidR="00E41E65" w:rsidRDefault="000217C1" w:rsidP="000217C1">
            <w:pPr>
              <w:pStyle w:val="TableParagraph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Volume (ML)</w:t>
            </w:r>
            <w:r w:rsidR="00166FDB">
              <w:rPr>
                <w:rFonts w:ascii="Arial" w:hAnsi="Arial"/>
                <w:b/>
                <w:spacing w:val="-2"/>
              </w:rPr>
              <w:t>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661B81B5" w14:textId="77777777" w:rsidR="00E41E65" w:rsidRDefault="00E41E65">
            <w:pPr>
              <w:pStyle w:val="TableParagraph"/>
              <w:spacing w:before="73"/>
            </w:pPr>
          </w:p>
          <w:p w14:paraId="2162EC29" w14:textId="2E5A7505" w:rsidR="00E41E65" w:rsidRDefault="00B67565">
            <w:pPr>
              <w:pStyle w:val="TableParagraph"/>
              <w:spacing w:before="1"/>
              <w:ind w:left="92" w:right="151"/>
            </w:pPr>
            <w:r>
              <w:t>200</w:t>
            </w:r>
          </w:p>
        </w:tc>
      </w:tr>
      <w:tr w:rsidR="00E41E65" w14:paraId="2CC310B2" w14:textId="77777777">
        <w:trPr>
          <w:trHeight w:val="1013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10552D67" w14:textId="77777777" w:rsidR="00E41E65" w:rsidRDefault="00E41E65">
            <w:pPr>
              <w:pStyle w:val="TableParagraph"/>
              <w:spacing w:before="128"/>
            </w:pPr>
          </w:p>
          <w:p w14:paraId="2EBB7C7F" w14:textId="6032D39E" w:rsidR="00E41E65" w:rsidRDefault="00F60F9B" w:rsidP="00F60F9B">
            <w:pPr>
              <w:pStyle w:val="TableParagraph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Formato</w:t>
            </w:r>
            <w:r w:rsidR="00166FDB">
              <w:rPr>
                <w:rFonts w:ascii="Arial" w:hAnsi="Arial"/>
                <w:b/>
                <w:spacing w:val="-2"/>
              </w:rPr>
              <w:t>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72B284A9" w14:textId="77777777" w:rsidR="00F60F9B" w:rsidRDefault="00F60F9B">
            <w:pPr>
              <w:pStyle w:val="TableParagraph"/>
              <w:spacing w:line="233" w:lineRule="exact"/>
              <w:ind w:left="92"/>
              <w:jc w:val="both"/>
            </w:pPr>
          </w:p>
          <w:p w14:paraId="4C8F33CD" w14:textId="307F4432" w:rsidR="00E41E65" w:rsidRDefault="003A7180">
            <w:pPr>
              <w:pStyle w:val="TableParagraph"/>
              <w:spacing w:line="233" w:lineRule="exact"/>
              <w:ind w:left="92"/>
              <w:jc w:val="both"/>
            </w:pPr>
            <w:r>
              <w:t>Frasco</w:t>
            </w:r>
            <w:r w:rsidR="004B2494">
              <w:t xml:space="preserve"> de vidro</w:t>
            </w:r>
          </w:p>
        </w:tc>
      </w:tr>
    </w:tbl>
    <w:p w14:paraId="5264529B" w14:textId="77777777" w:rsidR="00E41E65" w:rsidRDefault="00E41E65">
      <w:pPr>
        <w:pStyle w:val="Corpodetexto"/>
        <w:rPr>
          <w:sz w:val="20"/>
        </w:rPr>
      </w:pPr>
    </w:p>
    <w:p w14:paraId="6DC1EB42" w14:textId="77777777" w:rsidR="00E41E65" w:rsidRDefault="00E41E65">
      <w:pPr>
        <w:pStyle w:val="Corpodetexto"/>
        <w:rPr>
          <w:sz w:val="20"/>
        </w:rPr>
      </w:pPr>
    </w:p>
    <w:p w14:paraId="436B32D8" w14:textId="77777777" w:rsidR="00E41E65" w:rsidRDefault="00E41E65">
      <w:pPr>
        <w:pStyle w:val="Corpodetexto"/>
        <w:spacing w:before="84"/>
        <w:rPr>
          <w:sz w:val="20"/>
        </w:rPr>
      </w:pPr>
    </w:p>
    <w:tbl>
      <w:tblPr>
        <w:tblStyle w:val="TableNormal"/>
        <w:tblW w:w="0" w:type="auto"/>
        <w:tblInd w:w="115" w:type="dxa"/>
        <w:tblLayout w:type="fixed"/>
        <w:tblLook w:val="01E0" w:firstRow="1" w:lastRow="1" w:firstColumn="1" w:lastColumn="1" w:noHBand="0" w:noVBand="0"/>
      </w:tblPr>
      <w:tblGrid>
        <w:gridCol w:w="2511"/>
        <w:gridCol w:w="3686"/>
        <w:gridCol w:w="2373"/>
      </w:tblGrid>
      <w:tr w:rsidR="00E41E65" w14:paraId="19F59931" w14:textId="77777777">
        <w:trPr>
          <w:trHeight w:val="852"/>
        </w:trPr>
        <w:tc>
          <w:tcPr>
            <w:tcW w:w="8570" w:type="dxa"/>
            <w:gridSpan w:val="3"/>
            <w:tcBorders>
              <w:top w:val="single" w:sz="24" w:space="0" w:color="C2A104"/>
              <w:bottom w:val="single" w:sz="24" w:space="0" w:color="C2A104"/>
            </w:tcBorders>
          </w:tcPr>
          <w:p w14:paraId="028A69A8" w14:textId="77777777" w:rsidR="00E41E65" w:rsidRDefault="00E41E65">
            <w:pPr>
              <w:pStyle w:val="TableParagraph"/>
              <w:spacing w:before="47"/>
            </w:pPr>
          </w:p>
          <w:p w14:paraId="1303F5B3" w14:textId="5556BFAE" w:rsidR="00E41E65" w:rsidRDefault="00166FDB">
            <w:pPr>
              <w:pStyle w:val="TableParagraph"/>
              <w:ind w:right="45"/>
              <w:jc w:val="center"/>
            </w:pPr>
            <w:r>
              <w:t>Esta</w:t>
            </w:r>
            <w:r>
              <w:rPr>
                <w:spacing w:val="-6"/>
              </w:rPr>
              <w:t xml:space="preserve"> </w:t>
            </w:r>
            <w:r>
              <w:t>ficha</w:t>
            </w:r>
            <w:r>
              <w:rPr>
                <w:spacing w:val="-5"/>
              </w:rPr>
              <w:t xml:space="preserve"> </w:t>
            </w:r>
            <w:r>
              <w:t>foi</w:t>
            </w:r>
            <w:r>
              <w:rPr>
                <w:spacing w:val="-5"/>
              </w:rPr>
              <w:t xml:space="preserve"> </w:t>
            </w:r>
            <w:r>
              <w:t>atualizada</w:t>
            </w:r>
            <w:r>
              <w:rPr>
                <w:spacing w:val="-5"/>
              </w:rPr>
              <w:t xml:space="preserve"> </w:t>
            </w:r>
            <w:r>
              <w:t>no</w:t>
            </w:r>
            <w:r>
              <w:rPr>
                <w:spacing w:val="-4"/>
              </w:rPr>
              <w:t xml:space="preserve"> </w:t>
            </w:r>
            <w:r>
              <w:t>dia</w:t>
            </w:r>
            <w:r>
              <w:rPr>
                <w:spacing w:val="-2"/>
              </w:rPr>
              <w:t xml:space="preserve"> </w:t>
            </w:r>
            <w:r w:rsidR="00361B8E">
              <w:rPr>
                <w:spacing w:val="-2"/>
              </w:rPr>
              <w:t>28</w:t>
            </w:r>
            <w:r>
              <w:rPr>
                <w:spacing w:val="-2"/>
              </w:rPr>
              <w:t>/1</w:t>
            </w:r>
            <w:r w:rsidR="00361B8E">
              <w:rPr>
                <w:spacing w:val="-2"/>
              </w:rPr>
              <w:t>0</w:t>
            </w:r>
            <w:r>
              <w:rPr>
                <w:spacing w:val="-2"/>
              </w:rPr>
              <w:t>/2023</w:t>
            </w:r>
          </w:p>
        </w:tc>
      </w:tr>
      <w:tr w:rsidR="00E41E65" w14:paraId="74B78F58" w14:textId="77777777">
        <w:trPr>
          <w:trHeight w:val="351"/>
        </w:trPr>
        <w:tc>
          <w:tcPr>
            <w:tcW w:w="2511" w:type="dxa"/>
            <w:tcBorders>
              <w:top w:val="single" w:sz="24" w:space="0" w:color="C2A104"/>
            </w:tcBorders>
          </w:tcPr>
          <w:p w14:paraId="7E02AA04" w14:textId="77777777" w:rsidR="00E41E65" w:rsidRDefault="00166FDB">
            <w:pPr>
              <w:pStyle w:val="TableParagraph"/>
              <w:spacing w:before="98" w:line="233" w:lineRule="exact"/>
              <w:ind w:left="122"/>
              <w:rPr>
                <w:rFonts w:ascii="Arial" w:hAnsi="Arial"/>
                <w:b/>
              </w:rPr>
            </w:pPr>
            <w:r>
              <w:t>Número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páginas:</w:t>
            </w:r>
            <w:r>
              <w:rPr>
                <w:spacing w:val="-4"/>
              </w:rPr>
              <w:t xml:space="preserve"> </w:t>
            </w:r>
            <w:r>
              <w:rPr>
                <w:rFonts w:ascii="Arial" w:hAnsi="Arial"/>
                <w:b/>
                <w:spacing w:val="-10"/>
              </w:rPr>
              <w:t>2</w:t>
            </w:r>
          </w:p>
        </w:tc>
        <w:tc>
          <w:tcPr>
            <w:tcW w:w="3686" w:type="dxa"/>
            <w:tcBorders>
              <w:top w:val="single" w:sz="24" w:space="0" w:color="C2A104"/>
            </w:tcBorders>
          </w:tcPr>
          <w:p w14:paraId="474144A7" w14:textId="3E339AC3" w:rsidR="00E41E65" w:rsidRDefault="00166FDB">
            <w:pPr>
              <w:pStyle w:val="TableParagraph"/>
              <w:spacing w:before="98" w:line="233" w:lineRule="exact"/>
              <w:ind w:left="220"/>
            </w:pPr>
            <w:r>
              <w:t>Data</w:t>
            </w:r>
            <w:r>
              <w:rPr>
                <w:spacing w:val="-7"/>
              </w:rPr>
              <w:t xml:space="preserve"> </w:t>
            </w:r>
            <w:r>
              <w:t>de</w:t>
            </w:r>
            <w:r>
              <w:rPr>
                <w:spacing w:val="-5"/>
              </w:rPr>
              <w:t xml:space="preserve"> </w:t>
            </w:r>
            <w:r>
              <w:t>impressão:</w:t>
            </w:r>
            <w:r>
              <w:rPr>
                <w:spacing w:val="-4"/>
              </w:rPr>
              <w:t xml:space="preserve"> </w:t>
            </w:r>
            <w:r w:rsidR="00361B8E">
              <w:rPr>
                <w:spacing w:val="-2"/>
              </w:rPr>
              <w:t>28</w:t>
            </w:r>
            <w:r>
              <w:rPr>
                <w:spacing w:val="-2"/>
              </w:rPr>
              <w:t>/1</w:t>
            </w:r>
            <w:r w:rsidR="00361B8E">
              <w:rPr>
                <w:spacing w:val="-2"/>
              </w:rPr>
              <w:t>0</w:t>
            </w:r>
            <w:r>
              <w:rPr>
                <w:spacing w:val="-2"/>
              </w:rPr>
              <w:t>/2023</w:t>
            </w:r>
          </w:p>
        </w:tc>
        <w:tc>
          <w:tcPr>
            <w:tcW w:w="2373" w:type="dxa"/>
            <w:tcBorders>
              <w:top w:val="single" w:sz="24" w:space="0" w:color="C2A104"/>
            </w:tcBorders>
          </w:tcPr>
          <w:p w14:paraId="2DF39568" w14:textId="77777777" w:rsidR="00E41E65" w:rsidRDefault="00166FDB">
            <w:pPr>
              <w:pStyle w:val="TableParagraph"/>
              <w:spacing w:before="98" w:line="233" w:lineRule="exact"/>
              <w:ind w:left="391"/>
            </w:pPr>
            <w:r>
              <w:t>Fim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documento</w:t>
            </w:r>
          </w:p>
        </w:tc>
      </w:tr>
    </w:tbl>
    <w:p w14:paraId="410317A2" w14:textId="77777777" w:rsidR="00E41E65" w:rsidRDefault="00E41E65">
      <w:pPr>
        <w:pStyle w:val="Corpodetexto"/>
        <w:rPr>
          <w:sz w:val="20"/>
        </w:rPr>
      </w:pPr>
    </w:p>
    <w:p w14:paraId="2EAE74A6" w14:textId="77777777" w:rsidR="00E41E65" w:rsidRDefault="00E41E65">
      <w:pPr>
        <w:pStyle w:val="Corpodetexto"/>
        <w:rPr>
          <w:sz w:val="20"/>
        </w:rPr>
      </w:pPr>
    </w:p>
    <w:p w14:paraId="75BDD320" w14:textId="77777777" w:rsidR="00E41E65" w:rsidRDefault="00E41E65">
      <w:pPr>
        <w:pStyle w:val="Corpodetexto"/>
        <w:rPr>
          <w:sz w:val="20"/>
        </w:rPr>
      </w:pPr>
    </w:p>
    <w:p w14:paraId="0E597621" w14:textId="77777777" w:rsidR="00E41E65" w:rsidRDefault="00E41E65">
      <w:pPr>
        <w:pStyle w:val="Corpodetexto"/>
        <w:rPr>
          <w:sz w:val="20"/>
        </w:rPr>
      </w:pPr>
    </w:p>
    <w:p w14:paraId="19157B13" w14:textId="77777777" w:rsidR="00E41E65" w:rsidRDefault="00E41E65">
      <w:pPr>
        <w:pStyle w:val="Corpodetexto"/>
        <w:rPr>
          <w:sz w:val="20"/>
        </w:rPr>
      </w:pPr>
    </w:p>
    <w:p w14:paraId="1FFFAE38" w14:textId="77777777" w:rsidR="00E41E65" w:rsidRDefault="00E41E65">
      <w:pPr>
        <w:pStyle w:val="Corpodetexto"/>
        <w:rPr>
          <w:sz w:val="20"/>
        </w:rPr>
      </w:pPr>
    </w:p>
    <w:p w14:paraId="2ECB4A86" w14:textId="77777777" w:rsidR="00E41E65" w:rsidRDefault="00E41E65">
      <w:pPr>
        <w:pStyle w:val="Corpodetexto"/>
        <w:rPr>
          <w:sz w:val="20"/>
        </w:rPr>
      </w:pPr>
    </w:p>
    <w:p w14:paraId="47F6C8A7" w14:textId="77777777" w:rsidR="00E41E65" w:rsidRDefault="00E41E65">
      <w:pPr>
        <w:pStyle w:val="Corpodetexto"/>
        <w:rPr>
          <w:sz w:val="20"/>
        </w:rPr>
      </w:pPr>
    </w:p>
    <w:p w14:paraId="617C7D91" w14:textId="77777777" w:rsidR="00E41E65" w:rsidRDefault="00E41E65">
      <w:pPr>
        <w:pStyle w:val="Corpodetexto"/>
        <w:rPr>
          <w:sz w:val="20"/>
        </w:rPr>
      </w:pPr>
    </w:p>
    <w:p w14:paraId="7FEA07C7" w14:textId="77777777" w:rsidR="00E41E65" w:rsidRDefault="00E41E65">
      <w:pPr>
        <w:pStyle w:val="Corpodetexto"/>
        <w:rPr>
          <w:sz w:val="20"/>
        </w:rPr>
      </w:pPr>
    </w:p>
    <w:p w14:paraId="503950E8" w14:textId="77777777" w:rsidR="00E41E65" w:rsidRDefault="00E41E65">
      <w:pPr>
        <w:pStyle w:val="Corpodetexto"/>
        <w:rPr>
          <w:sz w:val="20"/>
        </w:rPr>
      </w:pPr>
    </w:p>
    <w:p w14:paraId="41E1B89C" w14:textId="77777777" w:rsidR="00E41E65" w:rsidRDefault="00E41E65">
      <w:pPr>
        <w:pStyle w:val="Corpodetexto"/>
        <w:rPr>
          <w:sz w:val="20"/>
        </w:rPr>
      </w:pPr>
    </w:p>
    <w:p w14:paraId="0B741AD5" w14:textId="77777777" w:rsidR="00E41E65" w:rsidRDefault="00E41E65">
      <w:pPr>
        <w:pStyle w:val="Corpodetexto"/>
        <w:rPr>
          <w:sz w:val="20"/>
        </w:rPr>
      </w:pPr>
    </w:p>
    <w:p w14:paraId="00360EE9" w14:textId="77777777" w:rsidR="00E41E65" w:rsidRDefault="00E41E65">
      <w:pPr>
        <w:pStyle w:val="Corpodetexto"/>
        <w:rPr>
          <w:sz w:val="20"/>
        </w:rPr>
      </w:pPr>
    </w:p>
    <w:p w14:paraId="34E6B698" w14:textId="77777777" w:rsidR="00E41E65" w:rsidRDefault="00E41E65">
      <w:pPr>
        <w:pStyle w:val="Corpodetexto"/>
        <w:rPr>
          <w:sz w:val="20"/>
        </w:rPr>
      </w:pPr>
    </w:p>
    <w:p w14:paraId="11F7B6AC" w14:textId="77777777" w:rsidR="00E41E65" w:rsidRDefault="00E41E65">
      <w:pPr>
        <w:pStyle w:val="Corpodetexto"/>
        <w:rPr>
          <w:sz w:val="20"/>
        </w:rPr>
      </w:pPr>
    </w:p>
    <w:p w14:paraId="672790FD" w14:textId="77777777" w:rsidR="00E41E65" w:rsidRDefault="00E41E65">
      <w:pPr>
        <w:pStyle w:val="Corpodetexto"/>
        <w:rPr>
          <w:sz w:val="20"/>
        </w:rPr>
      </w:pPr>
    </w:p>
    <w:p w14:paraId="73F23610" w14:textId="77777777" w:rsidR="00E41E65" w:rsidRDefault="00E41E65">
      <w:pPr>
        <w:pStyle w:val="Corpodetexto"/>
        <w:rPr>
          <w:sz w:val="20"/>
        </w:rPr>
      </w:pPr>
    </w:p>
    <w:p w14:paraId="2E110331" w14:textId="77777777" w:rsidR="00E41E65" w:rsidRDefault="00E41E65">
      <w:pPr>
        <w:pStyle w:val="Corpodetexto"/>
        <w:rPr>
          <w:sz w:val="20"/>
        </w:rPr>
      </w:pPr>
    </w:p>
    <w:p w14:paraId="5DB4408C" w14:textId="77777777" w:rsidR="00E41E65" w:rsidRDefault="00E41E65">
      <w:pPr>
        <w:pStyle w:val="Corpodetexto"/>
        <w:rPr>
          <w:sz w:val="20"/>
        </w:rPr>
      </w:pPr>
    </w:p>
    <w:p w14:paraId="671D1B37" w14:textId="77777777" w:rsidR="00E41E65" w:rsidRDefault="00166FDB">
      <w:pPr>
        <w:pStyle w:val="Corpodetexto"/>
        <w:spacing w:before="16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237D3AB" wp14:editId="62C0460C">
                <wp:simplePos x="0" y="0"/>
                <wp:positionH relativeFrom="page">
                  <wp:posOffset>1080820</wp:posOffset>
                </wp:positionH>
                <wp:positionV relativeFrom="paragraph">
                  <wp:posOffset>263620</wp:posOffset>
                </wp:positionV>
                <wp:extent cx="5394325" cy="1270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9432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4325" h="12700">
                              <a:moveTo>
                                <a:pt x="5394325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5394325" y="12191"/>
                              </a:lnTo>
                              <a:lnTo>
                                <a:pt x="53943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 xmlns:w16sdtdh="http://schemas.microsoft.com/office/word/2020/wordml/sdtdatahash" xmlns:w16="http://schemas.microsoft.com/office/word/2018/wordml" xmlns:w16cex="http://schemas.microsoft.com/office/word/2018/wordml/cex">
            <w:pict>
              <v:shape w14:anchorId="481A6C24" id="Graphic 11" o:spid="_x0000_s1026" style="position:absolute;margin-left:85.1pt;margin-top:20.75pt;width:424.75pt;height: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94325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" path="m5394325,l,,,12191r5394325,l5394325,xe" fillcolor="#c2a104" stroked="f">
                <v:path arrowok="t"/>
                <w10:wrap type="topAndBottom" anchorx="page"/>
              </v:shape>
            </w:pict>
          </mc:Fallback>
        </mc:AlternateContent>
      </w:r>
    </w:p>
    <w:p w14:paraId="62A9FD72" w14:textId="58770098" w:rsidR="00E41E65" w:rsidRDefault="00F60F9B">
      <w:pPr>
        <w:pStyle w:val="Corpodetexto"/>
        <w:spacing w:before="56"/>
        <w:ind w:right="49"/>
        <w:jc w:val="center"/>
      </w:pPr>
      <w:proofErr w:type="spellStart"/>
      <w:r>
        <w:t>Eden</w:t>
      </w:r>
      <w:proofErr w:type="spellEnd"/>
      <w:r>
        <w:t xml:space="preserve"> </w:t>
      </w:r>
      <w:proofErr w:type="spellStart"/>
      <w:r>
        <w:t>Bionature</w:t>
      </w:r>
      <w:proofErr w:type="spellEnd"/>
    </w:p>
    <w:sectPr w:rsidR="00E41E65">
      <w:footerReference w:type="default" r:id="rId10"/>
      <w:pgSz w:w="11910" w:h="16840"/>
      <w:pgMar w:top="780" w:right="1540" w:bottom="1060" w:left="1580" w:header="0" w:footer="86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0BC9A8" w14:textId="77777777" w:rsidR="006942D4" w:rsidRDefault="006942D4">
      <w:r>
        <w:separator/>
      </w:r>
    </w:p>
  </w:endnote>
  <w:endnote w:type="continuationSeparator" w:id="0">
    <w:p w14:paraId="45C18D96" w14:textId="77777777" w:rsidR="006942D4" w:rsidRDefault="0069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4CA7B7" w14:textId="77777777" w:rsidR="00E41E65" w:rsidRDefault="00166FDB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52672" behindDoc="1" locked="0" layoutInCell="1" allowOverlap="1" wp14:anchorId="21153537" wp14:editId="45A746B0">
              <wp:simplePos x="0" y="0"/>
              <wp:positionH relativeFrom="page">
                <wp:posOffset>1208328</wp:posOffset>
              </wp:positionH>
              <wp:positionV relativeFrom="page">
                <wp:posOffset>9960002</wp:posOffset>
              </wp:positionV>
              <wp:extent cx="5137150" cy="13271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137150" cy="1327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696820E" w14:textId="50769D8A" w:rsidR="00E41E65" w:rsidRDefault="00F60F9B" w:rsidP="00F60F9B">
                          <w:pPr>
                            <w:pStyle w:val="Corpodetexto"/>
                            <w:spacing w:before="16"/>
                            <w:ind w:left="20"/>
                          </w:pPr>
                          <w:proofErr w:type="spellStart"/>
                          <w:r>
                            <w:t>Eden</w:t>
                          </w:r>
                          <w:proofErr w:type="spellEnd"/>
                          <w:r>
                            <w:t xml:space="preserve"> </w:t>
                          </w:r>
                          <w:proofErr w:type="spellStart"/>
                          <w:r>
                            <w:t>Bionature</w:t>
                          </w:r>
                          <w:proofErr w:type="spellEnd"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21153537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95.15pt;margin-top:784.25pt;width:404.5pt;height:10.45pt;z-index:-15863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" filled="f" stroked="f">
              <v:textbox inset="0,0,0,0">
                <w:txbxContent>
                  <w:p w14:paraId="4696820E" w14:textId="50769D8A" w:rsidR="00E41E65" w:rsidRDefault="00F60F9B" w:rsidP="00F60F9B">
                    <w:pPr>
                      <w:pStyle w:val="Corpodetexto"/>
                      <w:spacing w:before="16"/>
                      <w:ind w:left="20"/>
                    </w:pPr>
                    <w:r>
                      <w:t>Eden Bionature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53184" behindDoc="1" locked="0" layoutInCell="1" allowOverlap="1" wp14:anchorId="3D4FA142" wp14:editId="32EA3A38">
              <wp:simplePos x="0" y="0"/>
              <wp:positionH relativeFrom="page">
                <wp:posOffset>3464178</wp:posOffset>
              </wp:positionH>
              <wp:positionV relativeFrom="page">
                <wp:posOffset>10117856</wp:posOffset>
              </wp:positionV>
              <wp:extent cx="637540" cy="1397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3754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1E6984B" w14:textId="13D086E3" w:rsidR="00E41E65" w:rsidRDefault="00361B8E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XT</w:t>
                          </w:r>
                          <w:r w:rsidR="00F60F9B">
                            <w:rPr>
                              <w:spacing w:val="-2"/>
                              <w:sz w:val="16"/>
                            </w:rPr>
                            <w:t>_EBSER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shape w14:anchorId="3D4FA142" id="Textbox 2" o:spid="_x0000_s1027" type="#_x0000_t202" style="position:absolute;margin-left:272.75pt;margin-top:796.7pt;width:50.2pt;height:11pt;z-index:-15863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" filled="f" stroked="f">
              <v:textbox inset="0,0,0,0">
                <w:txbxContent>
                  <w:p w14:paraId="31E6984B" w14:textId="13D086E3" w:rsidR="00E41E65" w:rsidRDefault="00361B8E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XT</w:t>
                    </w:r>
                    <w:r w:rsidR="00F60F9B">
                      <w:rPr>
                        <w:spacing w:val="-2"/>
                        <w:sz w:val="16"/>
                      </w:rPr>
                      <w:t>_EBSER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53696" behindDoc="1" locked="0" layoutInCell="1" allowOverlap="1" wp14:anchorId="5EC836A1" wp14:editId="41E4B8D9">
              <wp:simplePos x="0" y="0"/>
              <wp:positionH relativeFrom="page">
                <wp:posOffset>5842253</wp:posOffset>
              </wp:positionH>
              <wp:positionV relativeFrom="page">
                <wp:posOffset>10117856</wp:posOffset>
              </wp:positionV>
              <wp:extent cx="654050" cy="1397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405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7FFC2C" w14:textId="77777777" w:rsidR="00E41E65" w:rsidRDefault="00166FDB">
                          <w:pPr>
                            <w:spacing w:before="15"/>
                            <w:ind w:left="20"/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Página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1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10"/>
                              <w:sz w:val="16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shape w14:anchorId="5EC836A1" id="Textbox 3" o:spid="_x0000_s1028" type="#_x0000_t202" style="position:absolute;margin-left:460pt;margin-top:796.7pt;width:51.5pt;height:11pt;z-index:-15862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" filled="f" stroked="f">
              <v:textbox inset="0,0,0,0">
                <w:txbxContent>
                  <w:p w14:paraId="597FFC2C" w14:textId="77777777" w:rsidR="00E41E65" w:rsidRDefault="00166FDB">
                    <w:pPr>
                      <w:spacing w:before="15"/>
                      <w:ind w:left="20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sz w:val="16"/>
                      </w:rPr>
                      <w:t>Página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1</w:t>
                    </w:r>
                    <w:r>
                      <w:rPr>
                        <w:rFonts w:ascii="Arial" w:hAnsi="Arial"/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pacing w:val="-10"/>
                        <w:sz w:val="16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8126F7" w14:textId="77777777" w:rsidR="00E41E65" w:rsidRDefault="00166FDB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54208" behindDoc="1" locked="0" layoutInCell="1" allowOverlap="1" wp14:anchorId="7E94280E" wp14:editId="14D1AF61">
              <wp:simplePos x="0" y="0"/>
              <wp:positionH relativeFrom="page">
                <wp:posOffset>3464178</wp:posOffset>
              </wp:positionH>
              <wp:positionV relativeFrom="page">
                <wp:posOffset>10000508</wp:posOffset>
              </wp:positionV>
              <wp:extent cx="637540" cy="13970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3754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DB5F4DB" w14:textId="230EE5B7" w:rsidR="00E41E65" w:rsidRDefault="00361B8E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X</w:t>
                          </w:r>
                          <w:r w:rsidR="00F60F9B">
                            <w:rPr>
                              <w:spacing w:val="-2"/>
                              <w:sz w:val="16"/>
                            </w:rPr>
                            <w:t>T_E</w:t>
                          </w:r>
                          <w:r w:rsidR="00C74530">
                            <w:rPr>
                              <w:spacing w:val="-2"/>
                              <w:sz w:val="16"/>
                            </w:rPr>
                            <w:t>B</w:t>
                          </w:r>
                          <w:r w:rsidR="00F60F9B">
                            <w:rPr>
                              <w:spacing w:val="-2"/>
                              <w:sz w:val="16"/>
                            </w:rPr>
                            <w:t>SER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7E94280E" id="_x0000_t202" coordsize="21600,21600" o:spt="202" path="m,l,21600r21600,l21600,xe">
              <v:stroke joinstyle="miter"/>
              <v:path gradientshapeok="t" o:connecttype="rect"/>
            </v:shapetype>
            <v:shape id="Textbox 7" o:spid="_x0000_s1029" type="#_x0000_t202" style="position:absolute;margin-left:272.75pt;margin-top:787.45pt;width:50.2pt;height:11pt;z-index:-15862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" filled="f" stroked="f">
              <v:textbox inset="0,0,0,0">
                <w:txbxContent>
                  <w:p w14:paraId="1DB5F4DB" w14:textId="230EE5B7" w:rsidR="00E41E65" w:rsidRDefault="00361B8E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X</w:t>
                    </w:r>
                    <w:r w:rsidR="00F60F9B">
                      <w:rPr>
                        <w:spacing w:val="-2"/>
                        <w:sz w:val="16"/>
                      </w:rPr>
                      <w:t>T_E</w:t>
                    </w:r>
                    <w:r w:rsidR="00C74530">
                      <w:rPr>
                        <w:spacing w:val="-2"/>
                        <w:sz w:val="16"/>
                      </w:rPr>
                      <w:t>B</w:t>
                    </w:r>
                    <w:r w:rsidR="00F60F9B">
                      <w:rPr>
                        <w:spacing w:val="-2"/>
                        <w:sz w:val="16"/>
                      </w:rPr>
                      <w:t>SER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54720" behindDoc="1" locked="0" layoutInCell="1" allowOverlap="1" wp14:anchorId="4B41CD51" wp14:editId="366E754B">
              <wp:simplePos x="0" y="0"/>
              <wp:positionH relativeFrom="page">
                <wp:posOffset>5842253</wp:posOffset>
              </wp:positionH>
              <wp:positionV relativeFrom="page">
                <wp:posOffset>10000508</wp:posOffset>
              </wp:positionV>
              <wp:extent cx="654050" cy="13970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405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55561E6" w14:textId="77777777" w:rsidR="00E41E65" w:rsidRDefault="00166FDB">
                          <w:pPr>
                            <w:spacing w:before="15"/>
                            <w:ind w:left="20"/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Página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2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10"/>
                              <w:sz w:val="16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shape w14:anchorId="4B41CD51" id="Textbox 8" o:spid="_x0000_s1030" type="#_x0000_t202" style="position:absolute;margin-left:460pt;margin-top:787.45pt;width:51.5pt;height:11pt;z-index:-15861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" filled="f" stroked="f">
              <v:textbox inset="0,0,0,0">
                <w:txbxContent>
                  <w:p w14:paraId="755561E6" w14:textId="77777777" w:rsidR="00E41E65" w:rsidRDefault="00166FDB">
                    <w:pPr>
                      <w:spacing w:before="15"/>
                      <w:ind w:left="20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sz w:val="16"/>
                      </w:rPr>
                      <w:t>Página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2</w:t>
                    </w:r>
                    <w:r>
                      <w:rPr>
                        <w:rFonts w:ascii="Arial" w:hAnsi="Arial"/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pacing w:val="-10"/>
                        <w:sz w:val="16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79F583" w14:textId="77777777" w:rsidR="006942D4" w:rsidRDefault="006942D4">
      <w:r>
        <w:separator/>
      </w:r>
    </w:p>
  </w:footnote>
  <w:footnote w:type="continuationSeparator" w:id="0">
    <w:p w14:paraId="5F1DFC76" w14:textId="77777777" w:rsidR="006942D4" w:rsidRDefault="006942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E65"/>
    <w:rsid w:val="000217C1"/>
    <w:rsid w:val="000643C9"/>
    <w:rsid w:val="00117163"/>
    <w:rsid w:val="001330C5"/>
    <w:rsid w:val="00166FDB"/>
    <w:rsid w:val="002C6D8B"/>
    <w:rsid w:val="002F6E53"/>
    <w:rsid w:val="00350495"/>
    <w:rsid w:val="00361B8E"/>
    <w:rsid w:val="003679B5"/>
    <w:rsid w:val="003A7180"/>
    <w:rsid w:val="004B2494"/>
    <w:rsid w:val="006942D4"/>
    <w:rsid w:val="008333D7"/>
    <w:rsid w:val="008B2298"/>
    <w:rsid w:val="00A637DB"/>
    <w:rsid w:val="00B3091F"/>
    <w:rsid w:val="00B67565"/>
    <w:rsid w:val="00C74530"/>
    <w:rsid w:val="00D71248"/>
    <w:rsid w:val="00DF653C"/>
    <w:rsid w:val="00E41E65"/>
    <w:rsid w:val="00E524F4"/>
    <w:rsid w:val="00F60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6D102EC"/>
  <w15:docId w15:val="{96FCEEF5-9851-45E6-A841-CA2C85CC2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5"/>
      <w:szCs w:val="15"/>
    </w:rPr>
  </w:style>
  <w:style w:type="paragraph" w:styleId="Ttulo">
    <w:name w:val="Title"/>
    <w:basedOn w:val="Normal"/>
    <w:uiPriority w:val="10"/>
    <w:qFormat/>
    <w:pPr>
      <w:ind w:left="230"/>
    </w:pPr>
    <w:rPr>
      <w:rFonts w:ascii="Arial" w:eastAsia="Arial" w:hAnsi="Arial" w:cs="Arial"/>
      <w:b/>
      <w:bCs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ligao">
    <w:name w:val="Hyperlink"/>
    <w:basedOn w:val="Tipodeletrapredefinidodopargrafo"/>
    <w:uiPriority w:val="99"/>
    <w:unhideWhenUsed/>
    <w:rsid w:val="008B2298"/>
    <w:rPr>
      <w:color w:val="0000FF" w:themeColor="hyperlink"/>
      <w:u w:val="single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8B2298"/>
    <w:rPr>
      <w:color w:val="605E5C"/>
      <w:shd w:val="clear" w:color="auto" w:fill="E1DFDD"/>
    </w:rPr>
  </w:style>
  <w:style w:type="paragraph" w:styleId="Cabealho">
    <w:name w:val="header"/>
    <w:basedOn w:val="Normal"/>
    <w:link w:val="CabealhoCarter"/>
    <w:uiPriority w:val="99"/>
    <w:unhideWhenUsed/>
    <w:rsid w:val="00F60F9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F60F9B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arter"/>
    <w:uiPriority w:val="99"/>
    <w:unhideWhenUsed/>
    <w:rsid w:val="00F60F9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F60F9B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991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en-bionature.cms.webnode.pt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Eden.bionature10@gmail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Politécnico de Castelo Branco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Costa</dc:creator>
  <cp:lastModifiedBy>Nuno Belo</cp:lastModifiedBy>
  <cp:revision>2</cp:revision>
  <dcterms:created xsi:type="dcterms:W3CDTF">2023-11-23T16:45:00Z</dcterms:created>
  <dcterms:modified xsi:type="dcterms:W3CDTF">2023-11-23T16:45:00Z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2022-04-05T00:00:00Z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2023-11-10T00:00:00Z</vt:filetime>
  </property>
  <property fmtid="{D5CDD505-2E9C-101B-9397-08002B2CF9AE}" pid="5" name="Producer">
    <vt:lpwstr>Microsoft® Word para Microsoft 365</vt:lpwstr>
  </property>
</Properties>
</file>